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0" w:rsidRDefault="007E592F" w:rsidP="00B9220C">
      <w:pPr>
        <w:jc w:val="center"/>
        <w:rPr>
          <w:rFonts w:ascii="TH Sarabun New" w:eastAsia="Sarabun" w:hAnsi="TH Sarabun New" w:cs="TH Sarabun New"/>
          <w:b/>
          <w:bCs/>
          <w:sz w:val="32"/>
          <w:szCs w:val="32"/>
          <w:lang w:val="en-US"/>
        </w:rPr>
      </w:pPr>
      <w:r w:rsidRPr="007E592F">
        <w:rPr>
          <w:rFonts w:ascii="TH Sarabun New" w:eastAsia="Sarabun" w:hAnsi="TH Sarabun New" w:cs="TH Sarabun New" w:hint="cs"/>
          <w:b/>
          <w:bCs/>
          <w:sz w:val="32"/>
          <w:szCs w:val="32"/>
          <w:cs/>
          <w:lang w:val="en-US"/>
        </w:rPr>
        <w:t>เอกสารหลักฐานที่ใช้ในการประเมินผลการสอน</w:t>
      </w:r>
      <w:r w:rsidR="00B9220C">
        <w:rPr>
          <w:rFonts w:ascii="TH Sarabun New" w:eastAsia="Sarabun" w:hAnsi="TH Sarabun New" w:cs="TH Sarabun New" w:hint="cs"/>
          <w:b/>
          <w:bCs/>
          <w:sz w:val="32"/>
          <w:szCs w:val="32"/>
          <w:cs/>
          <w:lang w:val="en-US"/>
        </w:rPr>
        <w:t xml:space="preserve"> </w:t>
      </w:r>
    </w:p>
    <w:p w:rsidR="007E592F" w:rsidRPr="007E592F" w:rsidRDefault="00281A00" w:rsidP="00B9220C">
      <w:pPr>
        <w:jc w:val="center"/>
        <w:rPr>
          <w:rFonts w:ascii="TH Sarabun New" w:eastAsia="Sarabun" w:hAnsi="TH Sarabun New" w:cs="TH Sarabun New"/>
          <w:b/>
          <w:bCs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  <w:lang w:val="en-US"/>
        </w:rPr>
        <w:t xml:space="preserve">การขอตำแหน่งทางวิชาการ </w:t>
      </w:r>
      <w:r w:rsidR="007E592F" w:rsidRPr="007E592F">
        <w:rPr>
          <w:rFonts w:ascii="TH Sarabun New" w:eastAsia="Sarabun" w:hAnsi="TH Sarabun New" w:cs="TH Sarabun New" w:hint="cs"/>
          <w:b/>
          <w:bCs/>
          <w:sz w:val="32"/>
          <w:szCs w:val="32"/>
          <w:cs/>
          <w:lang w:val="en-US"/>
        </w:rPr>
        <w:t>มหาวิทยาลัยวลัยลักษณ์</w:t>
      </w:r>
    </w:p>
    <w:p w:rsidR="007E592F" w:rsidRDefault="007E592F" w:rsidP="007E592F">
      <w:pPr>
        <w:jc w:val="center"/>
        <w:rPr>
          <w:rFonts w:ascii="TH Sarabun New" w:eastAsia="Sarabun" w:hAnsi="TH Sarabun New" w:cs="TH Sarabun New"/>
          <w:sz w:val="32"/>
          <w:szCs w:val="32"/>
          <w:lang w:val="en-US"/>
        </w:rPr>
      </w:pPr>
    </w:p>
    <w:p w:rsidR="007E592F" w:rsidRPr="00B9220C" w:rsidRDefault="007E592F" w:rsidP="00281A00">
      <w:pPr>
        <w:spacing w:line="440" w:lineRule="exact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B9220C">
        <w:rPr>
          <w:rFonts w:ascii="TH Sarabun New" w:eastAsia="Sarabun" w:hAnsi="TH Sarabun New" w:cs="TH Sarabun New" w:hint="cs"/>
          <w:b/>
          <w:bCs/>
          <w:sz w:val="32"/>
          <w:szCs w:val="32"/>
          <w:cs/>
          <w:lang w:val="en-US"/>
        </w:rPr>
        <w:t>1. รูปแบบ</w:t>
      </w:r>
      <w:r w:rsidRPr="00B9220C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ของเอกสารประกอบการสอน (สำหรับการขอตำแหน่งทางวิชาการ ระดับ ผู้ช่วยศาสตราจารย์)</w:t>
      </w:r>
    </w:p>
    <w:p w:rsidR="007E592F" w:rsidRDefault="007E592F" w:rsidP="00281A00">
      <w:pPr>
        <w:spacing w:line="440" w:lineRule="exact"/>
        <w:ind w:firstLine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ประกอบด้วย</w:t>
      </w:r>
    </w:p>
    <w:p w:rsidR="007E592F" w:rsidRPr="007E592F" w:rsidRDefault="007E592F" w:rsidP="00281A00">
      <w:pPr>
        <w:pStyle w:val="ListParagraph"/>
        <w:numPr>
          <w:ilvl w:val="0"/>
          <w:numId w:val="6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ปก</w:t>
      </w:r>
    </w:p>
    <w:p w:rsidR="007E592F" w:rsidRDefault="007E592F" w:rsidP="00281A00">
      <w:pPr>
        <w:pStyle w:val="ListParagraph"/>
        <w:numPr>
          <w:ilvl w:val="0"/>
          <w:numId w:val="6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คำนำ</w:t>
      </w:r>
    </w:p>
    <w:p w:rsidR="007E592F" w:rsidRDefault="007E592F" w:rsidP="00281A00">
      <w:pPr>
        <w:pStyle w:val="ListParagraph"/>
        <w:numPr>
          <w:ilvl w:val="0"/>
          <w:numId w:val="6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สารบัญ</w:t>
      </w:r>
    </w:p>
    <w:p w:rsidR="007E592F" w:rsidRDefault="007E592F" w:rsidP="00281A00">
      <w:pPr>
        <w:pStyle w:val="ListParagraph"/>
        <w:numPr>
          <w:ilvl w:val="0"/>
          <w:numId w:val="6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รายละเอีย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ดของรายวิชา</w:t>
      </w:r>
    </w:p>
    <w:p w:rsidR="00B9220C" w:rsidRPr="00281A00" w:rsidRDefault="00B9220C" w:rsidP="00281A00">
      <w:pPr>
        <w:pStyle w:val="ListParagraph"/>
        <w:spacing w:line="440" w:lineRule="exact"/>
        <w:ind w:left="0" w:firstLine="1080"/>
        <w:jc w:val="thaiDistribute"/>
        <w:rPr>
          <w:rFonts w:ascii="TH Sarabun New" w:eastAsia="Sarabun" w:hAnsi="TH Sarabun New" w:cs="TH Sarabun New"/>
          <w:spacing w:val="-4"/>
          <w:sz w:val="32"/>
          <w:szCs w:val="32"/>
          <w:cs/>
          <w:lang w:val="en-US"/>
        </w:rPr>
      </w:pPr>
      <w:r w:rsidRPr="00281A00">
        <w:rPr>
          <w:rFonts w:ascii="TH Sarabun New" w:eastAsia="Sarabun" w:hAnsi="TH Sarabun New" w:cs="TH Sarabun New" w:hint="cs"/>
          <w:spacing w:val="-4"/>
          <w:sz w:val="32"/>
          <w:szCs w:val="32"/>
          <w:cs/>
        </w:rPr>
        <w:t xml:space="preserve">ให้ระบุเนื้อหาที่สอนในรายวิชาใดวิชาหนึ่งที่สะท้อนให้เห็นเนื้อหาวิชาและวิธีการสอนอย่างเป็นระบบ </w:t>
      </w:r>
      <w:r w:rsidR="00281A00" w:rsidRPr="00281A00">
        <w:rPr>
          <w:rFonts w:ascii="TH Sarabun New" w:eastAsia="Sarabun" w:hAnsi="TH Sarabun New" w:cs="TH Sarabun New" w:hint="cs"/>
          <w:spacing w:val="-4"/>
          <w:sz w:val="32"/>
          <w:szCs w:val="32"/>
          <w:cs/>
        </w:rPr>
        <w:t>ทั้งนี้</w:t>
      </w:r>
      <w:r w:rsidRPr="00281A00">
        <w:rPr>
          <w:rFonts w:ascii="TH Sarabun New" w:eastAsia="Sarabun" w:hAnsi="TH Sarabun New" w:cs="TH Sarabun New" w:hint="cs"/>
          <w:spacing w:val="-4"/>
          <w:sz w:val="32"/>
          <w:szCs w:val="32"/>
          <w:cs/>
        </w:rPr>
        <w:t>อาจจะมีส่วนอื่นประกอบเพิ่มเติม เช่น</w:t>
      </w:r>
      <w:r w:rsidRPr="00281A00">
        <w:rPr>
          <w:rFonts w:ascii="TH Sarabun New" w:eastAsia="Sarabun" w:hAnsi="TH Sarabun New" w:cs="TH Sarabun New"/>
          <w:spacing w:val="-4"/>
          <w:sz w:val="32"/>
          <w:szCs w:val="32"/>
          <w:lang w:val="en-US"/>
        </w:rPr>
        <w:t xml:space="preserve">  Power Point </w:t>
      </w:r>
      <w:r w:rsidRPr="00281A00">
        <w:rPr>
          <w:rFonts w:ascii="TH Sarabun New" w:eastAsia="Sarabun" w:hAnsi="TH Sarabun New" w:cs="TH Sarabun New"/>
          <w:spacing w:val="-4"/>
          <w:sz w:val="32"/>
          <w:szCs w:val="32"/>
          <w:cs/>
          <w:lang w:val="en-US"/>
        </w:rPr>
        <w:t xml:space="preserve">/ </w:t>
      </w:r>
      <w:r w:rsidRPr="00281A00">
        <w:rPr>
          <w:rFonts w:ascii="TH Sarabun New" w:eastAsia="Sarabun" w:hAnsi="TH Sarabun New" w:cs="TH Sarabun New"/>
          <w:spacing w:val="-4"/>
          <w:sz w:val="32"/>
          <w:szCs w:val="32"/>
          <w:lang w:val="en-US"/>
        </w:rPr>
        <w:t xml:space="preserve">Website </w:t>
      </w:r>
      <w:r w:rsidRPr="00281A00">
        <w:rPr>
          <w:rFonts w:ascii="TH Sarabun New" w:eastAsia="Sarabun" w:hAnsi="TH Sarabun New" w:cs="TH Sarabun New"/>
          <w:spacing w:val="-4"/>
          <w:sz w:val="32"/>
          <w:szCs w:val="32"/>
          <w:cs/>
          <w:lang w:val="en-US"/>
        </w:rPr>
        <w:t xml:space="preserve">/ </w:t>
      </w:r>
      <w:r w:rsidRPr="00281A00">
        <w:rPr>
          <w:rFonts w:ascii="TH Sarabun New" w:eastAsia="Sarabun" w:hAnsi="TH Sarabun New" w:cs="TH Sarabun New"/>
          <w:spacing w:val="-4"/>
          <w:sz w:val="32"/>
          <w:szCs w:val="32"/>
          <w:lang w:val="en-US"/>
        </w:rPr>
        <w:t>e</w:t>
      </w:r>
      <w:r w:rsidRPr="00281A00">
        <w:rPr>
          <w:rFonts w:ascii="TH Sarabun New" w:eastAsia="Sarabun" w:hAnsi="TH Sarabun New" w:cs="TH Sarabun New"/>
          <w:spacing w:val="-4"/>
          <w:sz w:val="32"/>
          <w:szCs w:val="32"/>
          <w:cs/>
          <w:lang w:val="en-US"/>
        </w:rPr>
        <w:t>-</w:t>
      </w:r>
      <w:r w:rsidRPr="00281A00">
        <w:rPr>
          <w:rFonts w:ascii="TH Sarabun New" w:eastAsia="Sarabun" w:hAnsi="TH Sarabun New" w:cs="TH Sarabun New"/>
          <w:spacing w:val="-4"/>
          <w:sz w:val="32"/>
          <w:szCs w:val="32"/>
          <w:lang w:val="en-US"/>
        </w:rPr>
        <w:t>learning</w:t>
      </w:r>
      <w:r w:rsidR="00281A00" w:rsidRPr="00281A00">
        <w:rPr>
          <w:rFonts w:ascii="TH Sarabun New" w:eastAsia="Sarabun" w:hAnsi="TH Sarabun New" w:cs="TH Sarabun New" w:hint="cs"/>
          <w:spacing w:val="-4"/>
          <w:sz w:val="32"/>
          <w:szCs w:val="32"/>
          <w:cs/>
          <w:lang w:val="en-US"/>
        </w:rPr>
        <w:t xml:space="preserve"> หรือสื่ออื่น ๆ เป็นต้น</w:t>
      </w:r>
    </w:p>
    <w:p w:rsidR="007E592F" w:rsidRPr="007E592F" w:rsidRDefault="007E592F" w:rsidP="00281A00">
      <w:pPr>
        <w:spacing w:line="440" w:lineRule="exact"/>
        <w:ind w:left="108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4.1)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รหัสวิชา</w:t>
      </w:r>
    </w:p>
    <w:p w:rsidR="007E592F" w:rsidRPr="007E592F" w:rsidRDefault="007E592F" w:rsidP="00281A00">
      <w:pPr>
        <w:spacing w:line="440" w:lineRule="exact"/>
        <w:ind w:left="108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4.2)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ชื่อรายวิชา</w:t>
      </w:r>
    </w:p>
    <w:p w:rsidR="007E592F" w:rsidRPr="007E592F" w:rsidRDefault="007E592F" w:rsidP="00281A00">
      <w:pPr>
        <w:spacing w:line="440" w:lineRule="exact"/>
        <w:ind w:left="360" w:firstLine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4.3)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จำนวนหน่วยกิต</w:t>
      </w:r>
    </w:p>
    <w:p w:rsidR="007E592F" w:rsidRPr="007E592F" w:rsidRDefault="007E592F" w:rsidP="00281A00">
      <w:pPr>
        <w:spacing w:line="440" w:lineRule="exact"/>
        <w:ind w:left="360" w:firstLine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4.4)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คำอธิบายรายวิชา</w:t>
      </w:r>
    </w:p>
    <w:p w:rsidR="00281A00" w:rsidRDefault="007E592F" w:rsidP="00281A00">
      <w:pPr>
        <w:spacing w:line="440" w:lineRule="exact"/>
        <w:ind w:left="108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4.5) 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แผนการจัดการเรียนการสอน</w:t>
      </w:r>
    </w:p>
    <w:p w:rsidR="007E592F" w:rsidRPr="007E592F" w:rsidRDefault="00281A00" w:rsidP="00281A00">
      <w:pPr>
        <w:spacing w:line="440" w:lineRule="exact"/>
        <w:ind w:left="1080" w:firstLine="36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4.5.1) </w:t>
      </w:r>
      <w:r w:rsidR="007E592F" w:rsidRPr="007E592F">
        <w:rPr>
          <w:rFonts w:ascii="TH Sarabun New" w:eastAsia="Sarabun" w:hAnsi="TH Sarabun New" w:cs="TH Sarabun New" w:hint="cs"/>
          <w:sz w:val="32"/>
          <w:szCs w:val="32"/>
          <w:cs/>
        </w:rPr>
        <w:t>หัวข้อ/ชื่อเรื่อง</w:t>
      </w:r>
    </w:p>
    <w:p w:rsidR="007E592F" w:rsidRPr="007E592F" w:rsidRDefault="007E592F" w:rsidP="00281A00">
      <w:pPr>
        <w:spacing w:line="440" w:lineRule="exact"/>
        <w:ind w:left="1080" w:firstLine="36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4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.5.2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เวลาที่ใช้สอน</w:t>
      </w:r>
    </w:p>
    <w:p w:rsidR="007E592F" w:rsidRPr="007E592F" w:rsidRDefault="007E592F" w:rsidP="00281A00">
      <w:pPr>
        <w:spacing w:line="440" w:lineRule="exact"/>
        <w:ind w:left="720" w:firstLine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4.5.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3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ภาคการศึกษา/ปีการศึกษา</w:t>
      </w:r>
    </w:p>
    <w:p w:rsidR="007E592F" w:rsidRDefault="007E592F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ab/>
      </w:r>
      <w:r>
        <w:rPr>
          <w:rFonts w:ascii="TH Sarabun New" w:eastAsia="Sarabun" w:hAnsi="TH Sarabun New" w:cs="TH Sarabun New"/>
          <w:sz w:val="32"/>
          <w:szCs w:val="32"/>
          <w:cs/>
        </w:rPr>
        <w:tab/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4.5.4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ชื่ออาจารย์ผู้สอน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4.5.5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ผลลัพธ์การเรียนรู้</w:t>
      </w:r>
    </w:p>
    <w:p w:rsidR="00B9220C" w:rsidRPr="00B9220C" w:rsidRDefault="00B9220C" w:rsidP="00281A00">
      <w:pPr>
        <w:spacing w:line="440" w:lineRule="exact"/>
        <w:ind w:left="1440" w:firstLine="720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1) </w:t>
      </w:r>
      <w:r w:rsidRP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ผลลัพธ์การเรียนรู้ระดับหลักสูตรที่รับผิดชอบ</w:t>
      </w:r>
    </w:p>
    <w:p w:rsidR="00B9220C" w:rsidRPr="00B9220C" w:rsidRDefault="00B9220C" w:rsidP="00281A00">
      <w:pPr>
        <w:spacing w:line="440" w:lineRule="exact"/>
        <w:ind w:left="1440" w:firstLine="720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2) </w:t>
      </w:r>
      <w:r w:rsidRP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ผลลัพธ์การเรียนรู้ระดับรายวิชา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 w:rsidRPr="00B9220C"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 w:rsidRPr="00B9220C"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4.5.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6</w:t>
      </w:r>
      <w:r w:rsidRP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เนื้อหาสาระโดยสังเขป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4.5.7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) วิธีการจัดการเรียนการสอน 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(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>Pedagogy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)</w:t>
      </w:r>
    </w:p>
    <w:p w:rsidR="00B9220C" w:rsidRDefault="00281A00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 xml:space="preserve"> 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ab/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ab/>
        <w:t>4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.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>5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.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>8</w:t>
      </w:r>
      <w:r w:rsid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กระบวนการจัดการเรียนการสอน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</w:r>
      <w:r w:rsidR="00281A00"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  <w:t>4.5.9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สื่อการเรียนการสอนและแหล่งการเรียนรู้</w:t>
      </w:r>
    </w:p>
    <w:p w:rsidR="00B9220C" w:rsidRDefault="00281A00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  <w:t>4.5.10</w:t>
      </w:r>
      <w:r w:rsid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การวัดและประเมินผลการเรียนรู้</w:t>
      </w:r>
    </w:p>
    <w:p w:rsidR="00B9220C" w:rsidRPr="00B9220C" w:rsidRDefault="00B9220C" w:rsidP="00281A00">
      <w:pPr>
        <w:spacing w:line="440" w:lineRule="exact"/>
        <w:ind w:left="1440" w:firstLine="720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/>
          <w:sz w:val="32"/>
          <w:szCs w:val="32"/>
          <w:lang w:val="en-US"/>
        </w:rPr>
        <w:t>1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) </w:t>
      </w:r>
      <w:r w:rsidRPr="00B9220C">
        <w:rPr>
          <w:rFonts w:ascii="TH Sarabun New" w:eastAsia="Sarabun" w:hAnsi="TH Sarabun New" w:cs="TH Sarabun New"/>
          <w:sz w:val="32"/>
          <w:szCs w:val="32"/>
          <w:lang w:val="en-US"/>
        </w:rPr>
        <w:t>Formative Assessment</w:t>
      </w:r>
    </w:p>
    <w:p w:rsidR="00B9220C" w:rsidRPr="00B9220C" w:rsidRDefault="00B9220C" w:rsidP="00281A00">
      <w:pPr>
        <w:spacing w:line="440" w:lineRule="exact"/>
        <w:ind w:left="1440" w:firstLine="720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/>
          <w:sz w:val="32"/>
          <w:szCs w:val="32"/>
          <w:lang w:val="en-US"/>
        </w:rPr>
        <w:t>2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) </w:t>
      </w:r>
      <w:r w:rsidRPr="00B9220C">
        <w:rPr>
          <w:rFonts w:ascii="TH Sarabun New" w:eastAsia="Sarabun" w:hAnsi="TH Sarabun New" w:cs="TH Sarabun New"/>
          <w:sz w:val="32"/>
          <w:szCs w:val="32"/>
          <w:lang w:val="en-US"/>
        </w:rPr>
        <w:t>Summative Assessment</w:t>
      </w:r>
    </w:p>
    <w:p w:rsidR="00B9220C" w:rsidRDefault="00281A00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  <w:t>4.5.11</w:t>
      </w:r>
      <w:r w:rsid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ผลการประเมินกระบวนการจัดการเรียนการสอน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  <w:t>4.5.1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2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มคอ.3 ฉบับเต็มทั้งรายวิชา</w:t>
      </w:r>
    </w:p>
    <w:p w:rsidR="00B9220C" w:rsidRDefault="007E592F" w:rsidP="00281A00">
      <w:pPr>
        <w:pStyle w:val="ListParagraph"/>
        <w:numPr>
          <w:ilvl w:val="0"/>
          <w:numId w:val="6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บรรณานุกรม</w:t>
      </w:r>
    </w:p>
    <w:p w:rsidR="00281A00" w:rsidRDefault="00281A00" w:rsidP="00281A00">
      <w:pPr>
        <w:pStyle w:val="ListParagraph"/>
        <w:spacing w:line="440" w:lineRule="exact"/>
        <w:ind w:left="108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lastRenderedPageBreak/>
        <w:t>เอกสารประกอบการสอน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รายวิชา……………………………………………………………………….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sz w:val="32"/>
          <w:szCs w:val="32"/>
          <w:cs/>
        </w:rPr>
        <w:t xml:space="preserve">(ใส่ได้มากกว่า </w:t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 xml:space="preserve">1 </w:t>
      </w:r>
      <w:r w:rsidRPr="00AE606E">
        <w:rPr>
          <w:rFonts w:ascii="TH Sarabun New" w:eastAsia="Sarabun" w:hAnsi="TH Sarabun New" w:cs="TH Sarabun New"/>
          <w:sz w:val="32"/>
          <w:szCs w:val="32"/>
          <w:cs/>
        </w:rPr>
        <w:t>รายวิชา)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จัดทำโดย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</w:p>
    <w:p w:rsidR="000B7277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…………………………………….ชื่อสกุล………………………………………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หลักสูตร…………………………………………………….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สำนักวิชา……………………………………………………………………………..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มหาวิทยาลัยวลัยลักษณ์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 xml:space="preserve">ปี พ.ศ. </w:t>
      </w: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  <w:t>2563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AE606E">
        <w:rPr>
          <w:rFonts w:ascii="TH Sarabun New" w:hAnsi="TH Sarabun New" w:cs="TH Sarabun New"/>
          <w:sz w:val="32"/>
          <w:szCs w:val="32"/>
          <w:cs/>
        </w:rPr>
        <w:br w:type="page"/>
      </w:r>
      <w:r w:rsidRPr="00AE606E">
        <w:rPr>
          <w:rFonts w:ascii="TH Sarabun New" w:eastAsia="Sarabun" w:hAnsi="TH Sarabun New" w:cs="TH Sarabun New"/>
          <w:b/>
          <w:bCs/>
          <w:sz w:val="32"/>
          <w:szCs w:val="32"/>
          <w:cs/>
        </w:rPr>
        <w:lastRenderedPageBreak/>
        <w:t>คำนำ</w:t>
      </w:r>
    </w:p>
    <w:p w:rsidR="000B7277" w:rsidRPr="00AE606E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32"/>
          <w:szCs w:val="32"/>
          <w:cs/>
        </w:rPr>
        <w:lastRenderedPageBreak/>
        <w:t>สารบัญ</w:t>
      </w: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AE606E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sz w:val="32"/>
          <w:szCs w:val="32"/>
          <w:cs/>
        </w:rPr>
        <w:t>เรื่อง</w:t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</w:rPr>
        <w:t>หน้าที่</w:t>
      </w:r>
    </w:p>
    <w:p w:rsidR="000B7277" w:rsidRPr="00AE606E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>1</w:t>
      </w:r>
      <w:r w:rsidRPr="00AE606E">
        <w:rPr>
          <w:rFonts w:ascii="TH Sarabun New" w:eastAsia="Sarabun" w:hAnsi="TH Sarabun New" w:cs="TH Sarabun New"/>
          <w:sz w:val="32"/>
          <w:szCs w:val="32"/>
          <w:cs/>
        </w:rPr>
        <w:t>. …………………………………………………………………………………….</w:t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  <w:t>1</w:t>
      </w:r>
    </w:p>
    <w:p w:rsidR="000B7277" w:rsidRPr="00AE606E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>2</w:t>
      </w:r>
      <w:r w:rsidRPr="00AE606E">
        <w:rPr>
          <w:rFonts w:ascii="TH Sarabun New" w:eastAsia="Sarabun" w:hAnsi="TH Sarabun New" w:cs="TH Sarabun New"/>
          <w:sz w:val="32"/>
          <w:szCs w:val="32"/>
          <w:cs/>
        </w:rPr>
        <w:t>. ……………………………………………………………………………………</w:t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  <w:t>2</w:t>
      </w:r>
    </w:p>
    <w:p w:rsidR="000B7277" w:rsidRPr="00AE606E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B7277" w:rsidRPr="00393BC5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0B7277" w:rsidRPr="00393BC5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u w:val="dotted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1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รหัสวิชา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  <w:lang w:bidi="th"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  <w:lang w:bidi="th"/>
        </w:rPr>
        <w:tab/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u w:val="dotted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2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ชื่อรายวิชา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3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จำนวนหน่วยกิต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4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คำอธิบายรายวิชา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5. แผนการจัดการเรียนการสอน</w:t>
      </w:r>
    </w:p>
    <w:p w:rsidR="000B7277" w:rsidRPr="00393BC5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</w:p>
    <w:p w:rsidR="000B7277" w:rsidRPr="00393BC5" w:rsidRDefault="000B7277" w:rsidP="000B7277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หัวข้อ/ชื่อเรื่อง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……………………………………………………………...         </w:t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</w:p>
    <w:p w:rsidR="000B7277" w:rsidRPr="00393BC5" w:rsidRDefault="000B7277" w:rsidP="000B7277">
      <w:pPr>
        <w:spacing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เวลา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ที่ใช้สอน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……………………………</w:t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ภาคการศึกษา/ปีการศึกษา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……………………………..</w:t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ชื่ออาจารย์ผู้สอน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 ……………………………………………………………………………….</w:t>
      </w:r>
    </w:p>
    <w:p w:rsidR="000B7277" w:rsidRPr="00393BC5" w:rsidRDefault="000B7277" w:rsidP="000B7277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bookmarkStart w:id="0" w:name="_anfvfeg4fq7u" w:colFirst="0" w:colLast="0"/>
      <w:bookmarkEnd w:id="0"/>
    </w:p>
    <w:p w:rsidR="000B7277" w:rsidRPr="00393BC5" w:rsidRDefault="000B7277" w:rsidP="000B7277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bookmarkStart w:id="1" w:name="_ysv2wab9791t" w:colFirst="0" w:colLast="0"/>
      <w:bookmarkEnd w:id="1"/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1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ผลลัพธ์การเรียนรู้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(ต้องสอดคล้องตามผลลัพธ์การเรียนระดับหลักสูตร/สำนักวิชา)</w:t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  <w:lang w:bidi="th"/>
        </w:rPr>
        <w:tab/>
        <w:t>1</w:t>
      </w:r>
      <w:r w:rsidRPr="00393BC5">
        <w:rPr>
          <w:rFonts w:ascii="TH Sarabun New" w:hAnsi="TH Sarabun New" w:cs="TH Sarabun New"/>
          <w:sz w:val="32"/>
          <w:szCs w:val="32"/>
          <w:cs/>
        </w:rPr>
        <w:t>.</w:t>
      </w:r>
      <w:r w:rsidRPr="00393BC5">
        <w:rPr>
          <w:rFonts w:ascii="TH Sarabun New" w:hAnsi="TH Sarabun New" w:cs="TH Sarabun New"/>
          <w:sz w:val="32"/>
          <w:szCs w:val="32"/>
          <w:cs/>
          <w:lang w:bidi="th"/>
        </w:rPr>
        <w:t xml:space="preserve">1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ผลลัพธ์การเรียนรู้ระดับหลักสูตรที่รับผิดชอบ</w:t>
      </w:r>
    </w:p>
    <w:p w:rsidR="000B7277" w:rsidRPr="00393BC5" w:rsidRDefault="000B7277" w:rsidP="000B7277">
      <w:pPr>
        <w:numPr>
          <w:ilvl w:val="0"/>
          <w:numId w:val="1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……………………………………………………..</w:t>
      </w:r>
    </w:p>
    <w:p w:rsidR="000B7277" w:rsidRPr="00393BC5" w:rsidRDefault="000B7277" w:rsidP="000B7277">
      <w:pPr>
        <w:numPr>
          <w:ilvl w:val="0"/>
          <w:numId w:val="1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…………………………………………………….</w:t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  <w:t>1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>.</w:t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 xml:space="preserve">2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0B7277" w:rsidRPr="00393BC5" w:rsidRDefault="000B7277" w:rsidP="000B7277">
      <w:pPr>
        <w:numPr>
          <w:ilvl w:val="0"/>
          <w:numId w:val="5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……………………………………………………..</w:t>
      </w:r>
    </w:p>
    <w:p w:rsidR="000B7277" w:rsidRPr="00393BC5" w:rsidRDefault="000B7277" w:rsidP="000B7277">
      <w:pPr>
        <w:numPr>
          <w:ilvl w:val="0"/>
          <w:numId w:val="5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…………………………………………………….</w:t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393BC5" w:rsidRDefault="000B7277" w:rsidP="000B7277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bookmarkStart w:id="2" w:name="_dni86m2vl13r" w:colFirst="0" w:colLast="0"/>
      <w:bookmarkEnd w:id="2"/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2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เนื้อหาสาระโดยสังเขป</w:t>
      </w:r>
    </w:p>
    <w:p w:rsidR="000B7277" w:rsidRPr="00393BC5" w:rsidRDefault="000B7277" w:rsidP="000B7277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bookmarkStart w:id="3" w:name="_707repayv4wj" w:colFirst="0" w:colLast="0"/>
      <w:bookmarkEnd w:id="3"/>
    </w:p>
    <w:p w:rsidR="000B7277" w:rsidRPr="00393BC5" w:rsidRDefault="000B7277" w:rsidP="000B7277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bookmarkStart w:id="4" w:name="_o93pggp5ubeg" w:colFirst="0" w:colLast="0"/>
      <w:bookmarkEnd w:id="4"/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3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วิธีการจัดการเรียนการเรียน (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  <w:t>Pedagogy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)</w:t>
      </w:r>
    </w:p>
    <w:p w:rsidR="000B7277" w:rsidRPr="00393BC5" w:rsidRDefault="000B7277" w:rsidP="000B7277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</w:p>
    <w:p w:rsidR="000B7277" w:rsidRPr="00393BC5" w:rsidRDefault="000B7277" w:rsidP="000B7277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bookmarkStart w:id="5" w:name="_cd447yfo4xq8" w:colFirst="0" w:colLast="0"/>
      <w:bookmarkEnd w:id="5"/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4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กระบวนการจัดการเรียนการสอน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(ระบุขั้นตอนและระยะเวลาที่ใช้)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B7277" w:rsidRPr="00393BC5" w:rsidTr="005634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กระบวนการ/ขั้นตอน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ระยะเวลาที่ใช้</w:t>
            </w:r>
          </w:p>
        </w:tc>
      </w:tr>
      <w:tr w:rsidR="000B7277" w:rsidRPr="00393BC5" w:rsidTr="005634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เช่น </w:t>
            </w:r>
          </w:p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>1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. นำเข้าสู่บทเรียนด้วยกิจกรรม 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>Ice breaking</w:t>
            </w:r>
          </w:p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>2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. ทดสอบความรู้ก่อนเรียน</w:t>
            </w:r>
          </w:p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>3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. ………………….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</w:p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 xml:space="preserve">5 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นาที</w:t>
            </w:r>
          </w:p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 xml:space="preserve">5 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นาที</w:t>
            </w:r>
          </w:p>
          <w:p w:rsidR="000B7277" w:rsidRPr="00393BC5" w:rsidRDefault="000B7277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……….</w:t>
            </w:r>
          </w:p>
        </w:tc>
      </w:tr>
    </w:tbl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lastRenderedPageBreak/>
        <w:t>5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สื่อการเรียนการสอนและแหล่งการเรียนรู้</w:t>
      </w:r>
    </w:p>
    <w:p w:rsidR="000B7277" w:rsidRPr="00393BC5" w:rsidRDefault="000B7277" w:rsidP="000B7277">
      <w:pPr>
        <w:numPr>
          <w:ilvl w:val="0"/>
          <w:numId w:val="4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……………………………….</w:t>
      </w:r>
    </w:p>
    <w:p w:rsidR="000B7277" w:rsidRPr="00393BC5" w:rsidRDefault="000B7277" w:rsidP="000B7277">
      <w:pPr>
        <w:numPr>
          <w:ilvl w:val="0"/>
          <w:numId w:val="4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</w:t>
      </w: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6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การวัด</w:t>
      </w:r>
      <w:r w:rsidR="00C15780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และ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ประเมินผลการเรียนรู้ </w:t>
      </w:r>
    </w:p>
    <w:p w:rsidR="000B7277" w:rsidRPr="00393BC5" w:rsidRDefault="000B7277" w:rsidP="000B7277">
      <w:pPr>
        <w:numPr>
          <w:ilvl w:val="0"/>
          <w:numId w:val="3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b/>
          <w:bCs/>
          <w:color w:val="3C4043"/>
          <w:sz w:val="32"/>
          <w:szCs w:val="32"/>
          <w:highlight w:val="white"/>
          <w:cs/>
          <w:lang w:bidi="th"/>
        </w:rPr>
        <w:t>Formative Assessment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1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.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1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) กิจกรรม/เครื่องมือวัดและประเมิน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firstLine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1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.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2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) เกณฑ์การวัดและประเมิน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firstLine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</w:p>
    <w:p w:rsidR="000B7277" w:rsidRPr="00393BC5" w:rsidRDefault="000B7277" w:rsidP="000B7277">
      <w:pPr>
        <w:numPr>
          <w:ilvl w:val="0"/>
          <w:numId w:val="3"/>
        </w:num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b/>
          <w:bCs/>
          <w:color w:val="3C4043"/>
          <w:sz w:val="32"/>
          <w:szCs w:val="32"/>
          <w:highlight w:val="white"/>
          <w:cs/>
          <w:lang w:bidi="th"/>
        </w:rPr>
        <w:t>Sumative Assessment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2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.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1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) กิจกรรม/เครื่องมือวัดและประเมิน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</w:p>
    <w:p w:rsidR="000B7277" w:rsidRPr="00393BC5" w:rsidRDefault="000B7277" w:rsidP="000B7277">
      <w:pPr>
        <w:spacing w:line="240" w:lineRule="auto"/>
        <w:ind w:left="720"/>
        <w:rPr>
          <w:rFonts w:ascii="TH Sarabun New" w:eastAsia="Arial Unicode MS" w:hAnsi="TH Sarabun New" w:cs="TH Sarabun New"/>
          <w:color w:val="3C4043"/>
          <w:sz w:val="32"/>
          <w:szCs w:val="32"/>
          <w:cs/>
          <w:lang w:bidi="th"/>
        </w:rPr>
      </w:pP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2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.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2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) เกณฑ์การวัดและประเมิน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144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393BC5" w:rsidRDefault="000B7277" w:rsidP="000B7277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7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ผลการป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ร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ะเมินกระบวนการจัดการเรียนการสอน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(สามารถทำในภาพรวมของรายวิชาในกรณีสอนทั้งรายวิชา หรือรายหัวข้อ ในกรณีสอนเพียงบางหัวข้อในรายวิชา)</w:t>
      </w:r>
    </w:p>
    <w:p w:rsidR="000B7277" w:rsidRPr="00F36CB5" w:rsidRDefault="000B7277" w:rsidP="000B7277">
      <w:pPr>
        <w:numPr>
          <w:ilvl w:val="0"/>
          <w:numId w:val="2"/>
        </w:num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F36CB5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ผลการเรียนรู้ที่เกิดขึ้นกับผู้เรียน </w:t>
      </w:r>
    </w:p>
    <w:p w:rsidR="000B7277" w:rsidRPr="00393BC5" w:rsidRDefault="000B7277" w:rsidP="000B7277">
      <w:pPr>
        <w:pStyle w:val="ListParagraph"/>
        <w:spacing w:line="240" w:lineRule="auto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pStyle w:val="ListParagraph"/>
        <w:spacing w:line="240" w:lineRule="auto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F36CB5" w:rsidRDefault="000B7277" w:rsidP="000B7277">
      <w:pPr>
        <w:numPr>
          <w:ilvl w:val="0"/>
          <w:numId w:val="2"/>
        </w:num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F36CB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ปัญหา / อุปสรรค</w:t>
      </w:r>
    </w:p>
    <w:p w:rsidR="000B7277" w:rsidRPr="00393BC5" w:rsidRDefault="000B7277" w:rsidP="000B7277">
      <w:pPr>
        <w:pStyle w:val="ListParagraph"/>
        <w:spacing w:line="240" w:lineRule="auto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pStyle w:val="ListParagraph"/>
        <w:spacing w:line="240" w:lineRule="auto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F36CB5" w:rsidRDefault="000B7277" w:rsidP="000B7277">
      <w:pPr>
        <w:numPr>
          <w:ilvl w:val="0"/>
          <w:numId w:val="2"/>
        </w:num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F36CB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ข้อเสนอแนะเพื่อการพัฒนา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0B7277" w:rsidRPr="00393BC5" w:rsidRDefault="000B7277" w:rsidP="000B7277">
      <w:pPr>
        <w:spacing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8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มคอ.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  <w:t xml:space="preserve">3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ฉบับเต็มของรายวิชา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Pr="00393BC5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Default="000B7277" w:rsidP="000B7277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0B7277" w:rsidRDefault="000B7277">
      <w:pPr>
        <w:rPr>
          <w:rFonts w:ascii="TH Sarabun New" w:eastAsia="Sarabu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Sarabun" w:hAnsi="TH Sarabun New" w:cs="TH Sarabun New"/>
          <w:b/>
          <w:bCs/>
          <w:sz w:val="32"/>
          <w:szCs w:val="32"/>
          <w:cs/>
        </w:rPr>
        <w:br w:type="page"/>
      </w:r>
    </w:p>
    <w:p w:rsidR="007E592F" w:rsidRPr="00B9220C" w:rsidRDefault="007E592F" w:rsidP="00281A00">
      <w:pPr>
        <w:spacing w:line="440" w:lineRule="exact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B9220C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lastRenderedPageBreak/>
        <w:t>2. รูปแบบของเอกสารคำสอน</w:t>
      </w:r>
      <w:r w:rsidRPr="00B9220C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</w:t>
      </w:r>
      <w:r w:rsidRPr="00B9220C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(สำหรับการขอตำแหน่งทางวิชาการ ระดับ รองศาสตราจารย์)</w:t>
      </w:r>
    </w:p>
    <w:p w:rsidR="00B9220C" w:rsidRDefault="00B9220C" w:rsidP="00281A00">
      <w:pPr>
        <w:spacing w:line="440" w:lineRule="exact"/>
        <w:ind w:firstLine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ประกอบด้วย</w:t>
      </w:r>
    </w:p>
    <w:p w:rsidR="00B9220C" w:rsidRPr="007E592F" w:rsidRDefault="00B9220C" w:rsidP="00281A00">
      <w:pPr>
        <w:pStyle w:val="ListParagraph"/>
        <w:numPr>
          <w:ilvl w:val="0"/>
          <w:numId w:val="12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ปก</w:t>
      </w:r>
    </w:p>
    <w:p w:rsidR="00B9220C" w:rsidRDefault="00B9220C" w:rsidP="00281A00">
      <w:pPr>
        <w:pStyle w:val="ListParagraph"/>
        <w:numPr>
          <w:ilvl w:val="0"/>
          <w:numId w:val="12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คำนำ</w:t>
      </w:r>
    </w:p>
    <w:p w:rsidR="00B9220C" w:rsidRDefault="00B9220C" w:rsidP="00281A00">
      <w:pPr>
        <w:pStyle w:val="ListParagraph"/>
        <w:numPr>
          <w:ilvl w:val="0"/>
          <w:numId w:val="12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สารบัญ</w:t>
      </w:r>
    </w:p>
    <w:p w:rsidR="00B9220C" w:rsidRDefault="00B9220C" w:rsidP="00281A00">
      <w:pPr>
        <w:pStyle w:val="ListParagraph"/>
        <w:numPr>
          <w:ilvl w:val="0"/>
          <w:numId w:val="12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รายละเอียดของรายวิชา</w:t>
      </w:r>
    </w:p>
    <w:p w:rsidR="00B9220C" w:rsidRPr="00281A00" w:rsidRDefault="00B9220C" w:rsidP="00281A00">
      <w:pPr>
        <w:pStyle w:val="ListParagraph"/>
        <w:spacing w:line="440" w:lineRule="exact"/>
        <w:ind w:left="0" w:firstLine="1080"/>
        <w:jc w:val="thaiDistribute"/>
        <w:rPr>
          <w:rFonts w:ascii="TH Sarabun New" w:eastAsia="Sarabun" w:hAnsi="TH Sarabun New" w:cs="TH Sarabun New"/>
          <w:sz w:val="32"/>
          <w:szCs w:val="32"/>
          <w:cs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ให้ระบุเนื้อหาที่สอนในรายวิชาใดวิชาหนึ่งที่สะท้อนให้เห็นเนื้อหาวิชาและวิธีการสอนอย่างเป็นระบบ 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โดยอาจจะพัฒนามาจากเอกสารประกอบการสอน โดยจะต้องมีความสมบูรณ์มากขึ้น ซึ่งต้องแสดงให้เห็นข้อแตกต่างจากเอกสารประกอบการสอนอย่างชัดเจน ทั้งนี้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อาจจะมีส่วนอื่นประกอบเพิ่มเติม เช่น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 xml:space="preserve">  Power Point 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 xml:space="preserve">/ 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 xml:space="preserve">Website 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 xml:space="preserve">/ 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>e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-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>learning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 </w:t>
      </w:r>
      <w:r w:rsidR="00281A00" w:rsidRPr="00281A00">
        <w:rPr>
          <w:rFonts w:ascii="TH Sarabun New" w:eastAsia="Sarabun" w:hAnsi="TH Sarabun New" w:cs="TH Sarabun New" w:hint="cs"/>
          <w:spacing w:val="-4"/>
          <w:sz w:val="32"/>
          <w:szCs w:val="32"/>
          <w:cs/>
          <w:lang w:val="en-US"/>
        </w:rPr>
        <w:t>หรือสื่ออื่น ๆ เป็นต้น</w:t>
      </w:r>
    </w:p>
    <w:p w:rsidR="00B9220C" w:rsidRPr="007E592F" w:rsidRDefault="00B9220C" w:rsidP="00281A00">
      <w:pPr>
        <w:spacing w:line="440" w:lineRule="exact"/>
        <w:ind w:left="108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4.1)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รหัสวิชา</w:t>
      </w:r>
    </w:p>
    <w:p w:rsidR="00B9220C" w:rsidRPr="007E592F" w:rsidRDefault="00B9220C" w:rsidP="00281A00">
      <w:pPr>
        <w:spacing w:line="440" w:lineRule="exact"/>
        <w:ind w:left="108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4.2)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ชื่อรายวิชา</w:t>
      </w:r>
    </w:p>
    <w:p w:rsidR="00B9220C" w:rsidRPr="007E592F" w:rsidRDefault="00B9220C" w:rsidP="00281A00">
      <w:pPr>
        <w:spacing w:line="440" w:lineRule="exact"/>
        <w:ind w:left="360" w:firstLine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4.3)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จำนวนหน่วยกิต</w:t>
      </w:r>
    </w:p>
    <w:p w:rsidR="00B9220C" w:rsidRPr="007E592F" w:rsidRDefault="00B9220C" w:rsidP="00281A00">
      <w:pPr>
        <w:spacing w:line="440" w:lineRule="exact"/>
        <w:ind w:left="360" w:firstLine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4.4)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คำอธิบายรายวิชา</w:t>
      </w:r>
    </w:p>
    <w:p w:rsidR="00281A00" w:rsidRDefault="00B9220C" w:rsidP="00281A00">
      <w:pPr>
        <w:spacing w:line="440" w:lineRule="exact"/>
        <w:ind w:left="108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4.5) 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แผนการจัดการเรียนการสอน</w:t>
      </w:r>
    </w:p>
    <w:p w:rsidR="00B9220C" w:rsidRPr="007E592F" w:rsidRDefault="00281A00" w:rsidP="00281A00">
      <w:pPr>
        <w:spacing w:line="440" w:lineRule="exact"/>
        <w:ind w:left="1080" w:firstLine="36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4.5.1) </w:t>
      </w:r>
      <w:r w:rsidR="00B9220C" w:rsidRPr="007E592F">
        <w:rPr>
          <w:rFonts w:ascii="TH Sarabun New" w:eastAsia="Sarabun" w:hAnsi="TH Sarabun New" w:cs="TH Sarabun New" w:hint="cs"/>
          <w:sz w:val="32"/>
          <w:szCs w:val="32"/>
          <w:cs/>
        </w:rPr>
        <w:t>หัวข้อ/ชื่อเรื่อง</w:t>
      </w:r>
    </w:p>
    <w:p w:rsidR="00B9220C" w:rsidRPr="007E592F" w:rsidRDefault="00B9220C" w:rsidP="00281A00">
      <w:pPr>
        <w:spacing w:line="440" w:lineRule="exact"/>
        <w:ind w:left="1080" w:firstLine="36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4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.5.2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เวลาที่ใช้สอน</w:t>
      </w:r>
    </w:p>
    <w:p w:rsidR="00B9220C" w:rsidRPr="007E592F" w:rsidRDefault="00281A00" w:rsidP="00281A00">
      <w:pPr>
        <w:spacing w:line="440" w:lineRule="exact"/>
        <w:ind w:left="720" w:firstLine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4.5.3</w:t>
      </w:r>
      <w:r w:rsidR="00B9220C">
        <w:rPr>
          <w:rFonts w:ascii="TH Sarabun New" w:eastAsia="Sarabun" w:hAnsi="TH Sarabun New" w:cs="TH Sarabun New" w:hint="cs"/>
          <w:sz w:val="32"/>
          <w:szCs w:val="32"/>
          <w:cs/>
        </w:rPr>
        <w:t xml:space="preserve">) </w:t>
      </w:r>
      <w:r w:rsidR="00B9220C" w:rsidRPr="007E592F">
        <w:rPr>
          <w:rFonts w:ascii="TH Sarabun New" w:eastAsia="Sarabun" w:hAnsi="TH Sarabun New" w:cs="TH Sarabun New" w:hint="cs"/>
          <w:sz w:val="32"/>
          <w:szCs w:val="32"/>
          <w:cs/>
        </w:rPr>
        <w:t>ภาคการศึกษา/ปีการศึกษา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ab/>
      </w:r>
      <w:r>
        <w:rPr>
          <w:rFonts w:ascii="TH Sarabun New" w:eastAsia="Sarabun" w:hAnsi="TH Sarabun New" w:cs="TH Sarabun New"/>
          <w:sz w:val="32"/>
          <w:szCs w:val="32"/>
          <w:cs/>
        </w:rPr>
        <w:tab/>
      </w:r>
      <w:r w:rsidR="00281A00">
        <w:rPr>
          <w:rFonts w:ascii="TH Sarabun New" w:eastAsia="Sarabun" w:hAnsi="TH Sarabun New" w:cs="TH Sarabun New" w:hint="cs"/>
          <w:sz w:val="32"/>
          <w:szCs w:val="32"/>
          <w:cs/>
        </w:rPr>
        <w:t>4.5.4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) </w:t>
      </w:r>
      <w:r w:rsidRPr="007E592F">
        <w:rPr>
          <w:rFonts w:ascii="TH Sarabun New" w:eastAsia="Sarabun" w:hAnsi="TH Sarabun New" w:cs="TH Sarabun New" w:hint="cs"/>
          <w:sz w:val="32"/>
          <w:szCs w:val="32"/>
          <w:cs/>
        </w:rPr>
        <w:t>ชื่ออาจารย์ผู้สอน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4.5.5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ผลลัพธ์การเรียนรู้</w:t>
      </w:r>
    </w:p>
    <w:p w:rsidR="00B9220C" w:rsidRPr="00B9220C" w:rsidRDefault="00B9220C" w:rsidP="00281A00">
      <w:pPr>
        <w:spacing w:line="440" w:lineRule="exact"/>
        <w:ind w:left="1440" w:firstLine="720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1) </w:t>
      </w:r>
      <w:r w:rsidRP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ผลลัพธ์การเรียนรู้ระดับหลักสูตรที่รับผิดชอบ</w:t>
      </w:r>
    </w:p>
    <w:p w:rsidR="00B9220C" w:rsidRPr="00B9220C" w:rsidRDefault="00B9220C" w:rsidP="00281A00">
      <w:pPr>
        <w:spacing w:line="440" w:lineRule="exact"/>
        <w:ind w:left="1440" w:firstLine="720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2) </w:t>
      </w:r>
      <w:r w:rsidRP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ผลลัพธ์การเรียนรู้ระดับรายวิชา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 w:rsidRPr="00B9220C"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 w:rsidRPr="00B9220C"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4.5.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6</w:t>
      </w:r>
      <w:r w:rsidRP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) 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เนื้อหาสาระโดยสังเขป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4.5.7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) วิธีการจัดการเรียนการสอน 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(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>Pedagogy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)</w:t>
      </w:r>
    </w:p>
    <w:p w:rsidR="00B9220C" w:rsidRDefault="00281A00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 xml:space="preserve"> 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ab/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ab/>
        <w:t>4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.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>5</w:t>
      </w:r>
      <w:r>
        <w:rPr>
          <w:rFonts w:ascii="TH Sarabun New" w:eastAsia="Sarabun" w:hAnsi="TH Sarabun New" w:cs="TH Sarabun New"/>
          <w:sz w:val="32"/>
          <w:szCs w:val="32"/>
          <w:cs/>
          <w:lang w:val="en-US"/>
        </w:rPr>
        <w:t>.</w:t>
      </w:r>
      <w:r>
        <w:rPr>
          <w:rFonts w:ascii="TH Sarabun New" w:eastAsia="Sarabun" w:hAnsi="TH Sarabun New" w:cs="TH Sarabun New"/>
          <w:sz w:val="32"/>
          <w:szCs w:val="32"/>
          <w:lang w:val="en-US"/>
        </w:rPr>
        <w:t>8</w:t>
      </w:r>
      <w:r w:rsid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กระบวนการจัดการเรียนการสอน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</w:r>
      <w:r w:rsidR="00281A00">
        <w:rPr>
          <w:rFonts w:ascii="TH Sarabun New" w:eastAsia="Sarabun" w:hAnsi="TH Sarabun New" w:cs="TH Sarabun New"/>
          <w:sz w:val="32"/>
          <w:szCs w:val="32"/>
          <w:cs/>
          <w:lang w:val="en-US"/>
        </w:rPr>
        <w:tab/>
        <w:t>4.5.9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สื่อการเรียนการสอนและแหล่งการเรียนรู้</w:t>
      </w:r>
    </w:p>
    <w:p w:rsidR="00B9220C" w:rsidRDefault="00281A00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  <w:t>4.5.10</w:t>
      </w:r>
      <w:r w:rsid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การวัดและประเมินผลการเรียนรู้</w:t>
      </w:r>
    </w:p>
    <w:p w:rsidR="00B9220C" w:rsidRPr="00B9220C" w:rsidRDefault="00B9220C" w:rsidP="00281A00">
      <w:pPr>
        <w:spacing w:line="440" w:lineRule="exact"/>
        <w:ind w:left="1440" w:firstLine="720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/>
          <w:sz w:val="32"/>
          <w:szCs w:val="32"/>
          <w:lang w:val="en-US"/>
        </w:rPr>
        <w:t>1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) </w:t>
      </w:r>
      <w:r w:rsidRPr="00B9220C">
        <w:rPr>
          <w:rFonts w:ascii="TH Sarabun New" w:eastAsia="Sarabun" w:hAnsi="TH Sarabun New" w:cs="TH Sarabun New"/>
          <w:sz w:val="32"/>
          <w:szCs w:val="32"/>
          <w:lang w:val="en-US"/>
        </w:rPr>
        <w:t>Formative Assessment</w:t>
      </w:r>
    </w:p>
    <w:p w:rsidR="00B9220C" w:rsidRPr="00B9220C" w:rsidRDefault="00B9220C" w:rsidP="00281A00">
      <w:pPr>
        <w:spacing w:line="440" w:lineRule="exact"/>
        <w:ind w:left="1440" w:firstLine="720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/>
          <w:sz w:val="32"/>
          <w:szCs w:val="32"/>
          <w:lang w:val="en-US"/>
        </w:rPr>
        <w:t>2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 xml:space="preserve">) </w:t>
      </w:r>
      <w:r w:rsidRPr="00B9220C">
        <w:rPr>
          <w:rFonts w:ascii="TH Sarabun New" w:eastAsia="Sarabun" w:hAnsi="TH Sarabun New" w:cs="TH Sarabun New"/>
          <w:sz w:val="32"/>
          <w:szCs w:val="32"/>
          <w:lang w:val="en-US"/>
        </w:rPr>
        <w:t>Summative Assessment</w:t>
      </w:r>
    </w:p>
    <w:p w:rsidR="00B9220C" w:rsidRDefault="00281A00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  <w:t>4.5.11</w:t>
      </w:r>
      <w:r w:rsidR="00B9220C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ผลการประเมินกระบวนการจัดการเรียนการสอน</w:t>
      </w:r>
    </w:p>
    <w:p w:rsidR="00B9220C" w:rsidRDefault="00B9220C" w:rsidP="00281A00">
      <w:pPr>
        <w:spacing w:line="440" w:lineRule="exact"/>
        <w:rPr>
          <w:rFonts w:ascii="TH Sarabun New" w:eastAsia="Sarabun" w:hAnsi="TH Sarabun New" w:cs="TH Sarabun New"/>
          <w:sz w:val="32"/>
          <w:szCs w:val="32"/>
          <w:lang w:val="en-US"/>
        </w:rPr>
      </w:pP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ab/>
        <w:t>4.5.1</w:t>
      </w:r>
      <w:r w:rsidR="00281A00"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2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US"/>
        </w:rPr>
        <w:t>) มคอ.3 ฉบับเต็มทั้งรายวิชา</w:t>
      </w:r>
    </w:p>
    <w:p w:rsidR="00B9220C" w:rsidRDefault="00B9220C" w:rsidP="00281A00">
      <w:pPr>
        <w:pStyle w:val="ListParagraph"/>
        <w:numPr>
          <w:ilvl w:val="0"/>
          <w:numId w:val="12"/>
        </w:numPr>
        <w:spacing w:line="440" w:lineRule="exact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บรรณานุกรม</w:t>
      </w:r>
    </w:p>
    <w:p w:rsidR="007E592F" w:rsidRDefault="007E592F">
      <w:pPr>
        <w:rPr>
          <w:rFonts w:ascii="TH Sarabun New" w:eastAsia="Sarabun" w:hAnsi="TH Sarabun New" w:cs="TH Sarabun New"/>
          <w:sz w:val="32"/>
          <w:szCs w:val="32"/>
          <w:cs/>
        </w:rPr>
      </w:pPr>
    </w:p>
    <w:p w:rsidR="007E592F" w:rsidRPr="007E592F" w:rsidRDefault="007E592F">
      <w:pPr>
        <w:rPr>
          <w:rFonts w:ascii="TH Sarabun New" w:eastAsia="Sarabun" w:hAnsi="TH Sarabun New" w:cs="TH Sarabun New"/>
          <w:sz w:val="32"/>
          <w:szCs w:val="32"/>
          <w:cs/>
        </w:rPr>
      </w:pPr>
    </w:p>
    <w:p w:rsidR="007E592F" w:rsidRPr="007E592F" w:rsidRDefault="007E592F">
      <w:pPr>
        <w:rPr>
          <w:rFonts w:ascii="TH Sarabun New" w:eastAsia="Sarabun" w:hAnsi="TH Sarabun New" w:cs="TH Sarabun New"/>
          <w:sz w:val="32"/>
          <w:szCs w:val="32"/>
          <w:cs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เอกสาร</w:t>
      </w:r>
      <w:r>
        <w:rPr>
          <w:rFonts w:ascii="TH Sarabun New" w:eastAsia="Sarabun" w:hAnsi="TH Sarabun New" w:cs="TH Sarabun New" w:hint="cs"/>
          <w:b/>
          <w:bCs/>
          <w:sz w:val="40"/>
          <w:szCs w:val="40"/>
          <w:cs/>
        </w:rPr>
        <w:t>คำ</w:t>
      </w: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สอน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รายวิชา……………………………………………………………………….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sz w:val="32"/>
          <w:szCs w:val="32"/>
          <w:cs/>
        </w:rPr>
        <w:t xml:space="preserve">(ใส่ได้มากกว่า </w:t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 xml:space="preserve">1 </w:t>
      </w:r>
      <w:r w:rsidRPr="00AE606E">
        <w:rPr>
          <w:rFonts w:ascii="TH Sarabun New" w:eastAsia="Sarabun" w:hAnsi="TH Sarabun New" w:cs="TH Sarabun New"/>
          <w:sz w:val="32"/>
          <w:szCs w:val="32"/>
          <w:cs/>
        </w:rPr>
        <w:t>รายวิชา)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จัดทำโดย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</w:p>
    <w:p w:rsidR="00E90ED9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…………………………………….ชื่อสกุล………………………………………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หลักสูตร…………………………………………………….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สำนักวิชา……………………………………………………………………………..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มหาวิทยาลัยวลัยลักษณ์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</w:rPr>
        <w:t xml:space="preserve">ปี พ.ศ. </w:t>
      </w:r>
      <w:r w:rsidRPr="00AE606E">
        <w:rPr>
          <w:rFonts w:ascii="TH Sarabun New" w:eastAsia="Sarabun" w:hAnsi="TH Sarabun New" w:cs="TH Sarabun New"/>
          <w:b/>
          <w:bCs/>
          <w:sz w:val="40"/>
          <w:szCs w:val="40"/>
          <w:cs/>
          <w:lang w:bidi="th"/>
        </w:rPr>
        <w:t>2563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AE606E">
        <w:rPr>
          <w:rFonts w:ascii="TH Sarabun New" w:hAnsi="TH Sarabun New" w:cs="TH Sarabun New"/>
          <w:sz w:val="32"/>
          <w:szCs w:val="32"/>
          <w:cs/>
        </w:rPr>
        <w:br w:type="page"/>
      </w:r>
      <w:r w:rsidRPr="00AE606E">
        <w:rPr>
          <w:rFonts w:ascii="TH Sarabun New" w:eastAsia="Sarabun" w:hAnsi="TH Sarabun New" w:cs="TH Sarabun New"/>
          <w:b/>
          <w:bCs/>
          <w:sz w:val="32"/>
          <w:szCs w:val="32"/>
          <w:cs/>
        </w:rPr>
        <w:lastRenderedPageBreak/>
        <w:t>คำนำ</w:t>
      </w:r>
    </w:p>
    <w:p w:rsidR="00E90ED9" w:rsidRPr="00AE606E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b/>
          <w:bCs/>
          <w:sz w:val="32"/>
          <w:szCs w:val="32"/>
          <w:cs/>
        </w:rPr>
        <w:lastRenderedPageBreak/>
        <w:t>สารบัญ</w:t>
      </w: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AE606E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sz w:val="32"/>
          <w:szCs w:val="32"/>
          <w:cs/>
        </w:rPr>
        <w:t>เรื่อง</w:t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</w:rPr>
        <w:t>หน้าที่</w:t>
      </w:r>
    </w:p>
    <w:p w:rsidR="00E90ED9" w:rsidRPr="00AE606E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>1</w:t>
      </w:r>
      <w:r w:rsidRPr="00AE606E">
        <w:rPr>
          <w:rFonts w:ascii="TH Sarabun New" w:eastAsia="Sarabun" w:hAnsi="TH Sarabun New" w:cs="TH Sarabun New"/>
          <w:sz w:val="32"/>
          <w:szCs w:val="32"/>
          <w:cs/>
        </w:rPr>
        <w:t>. …………………………………………………………………………………….</w:t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  <w:t>1</w:t>
      </w:r>
    </w:p>
    <w:p w:rsidR="00E90ED9" w:rsidRPr="00AE606E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>2</w:t>
      </w:r>
      <w:r w:rsidRPr="00AE606E">
        <w:rPr>
          <w:rFonts w:ascii="TH Sarabun New" w:eastAsia="Sarabun" w:hAnsi="TH Sarabun New" w:cs="TH Sarabun New"/>
          <w:sz w:val="32"/>
          <w:szCs w:val="32"/>
          <w:cs/>
        </w:rPr>
        <w:t>. ……………………………………………………………………………………</w:t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AE606E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  <w:t>2</w:t>
      </w:r>
    </w:p>
    <w:p w:rsidR="00E90ED9" w:rsidRPr="00AE606E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AE606E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E90ED9" w:rsidRPr="00393BC5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E90ED9" w:rsidRPr="00393BC5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u w:val="dotted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1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รหัสวิชา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  <w:lang w:bidi="th"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  <w:lang w:bidi="th"/>
        </w:rPr>
        <w:tab/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u w:val="dotted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2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ชื่อรายวิชา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3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จำนวนหน่วยกิต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u w:val="dotted"/>
          <w:cs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4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คำอธิบายรายวิชา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5. แผนการจัดการเรียนการสอน</w:t>
      </w:r>
    </w:p>
    <w:p w:rsidR="00E90ED9" w:rsidRPr="00393BC5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</w:p>
    <w:p w:rsidR="00E90ED9" w:rsidRPr="00393BC5" w:rsidRDefault="00E90ED9" w:rsidP="00E90ED9">
      <w:pPr>
        <w:spacing w:line="240" w:lineRule="auto"/>
        <w:jc w:val="center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หัวข้อ/ชื่อเรื่อง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……………………………………………………………...         </w:t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</w:p>
    <w:p w:rsidR="00E90ED9" w:rsidRPr="00393BC5" w:rsidRDefault="00E90ED9" w:rsidP="00E90ED9">
      <w:pPr>
        <w:spacing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เวลา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ที่ใช้สอน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……………………………</w:t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ภาคการศึกษา/ปีการศึกษา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……………………………..</w:t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ชื่ออาจารย์ผู้สอน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 ……………………………………………………………………………….</w:t>
      </w:r>
    </w:p>
    <w:p w:rsidR="00E90ED9" w:rsidRPr="00393BC5" w:rsidRDefault="00E90ED9" w:rsidP="00E90ED9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393BC5" w:rsidRDefault="00E90ED9" w:rsidP="00E90ED9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1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ผลลัพธ์การเรียนรู้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(ต้องสอดคล้องตามผลลัพธ์การเรียนระดับหลักสูตร/สำนักวิชา)</w:t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  <w:lang w:bidi="th"/>
        </w:rPr>
        <w:tab/>
        <w:t>1</w:t>
      </w:r>
      <w:r w:rsidRPr="00393BC5">
        <w:rPr>
          <w:rFonts w:ascii="TH Sarabun New" w:hAnsi="TH Sarabun New" w:cs="TH Sarabun New"/>
          <w:sz w:val="32"/>
          <w:szCs w:val="32"/>
          <w:cs/>
        </w:rPr>
        <w:t>.</w:t>
      </w:r>
      <w:r w:rsidRPr="00393BC5">
        <w:rPr>
          <w:rFonts w:ascii="TH Sarabun New" w:hAnsi="TH Sarabun New" w:cs="TH Sarabun New"/>
          <w:sz w:val="32"/>
          <w:szCs w:val="32"/>
          <w:cs/>
          <w:lang w:bidi="th"/>
        </w:rPr>
        <w:t xml:space="preserve">1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ผลลัพธ์การเรียนรู้ระดับหลักสูตรที่รับผิดชอบ</w:t>
      </w:r>
    </w:p>
    <w:p w:rsidR="00E90ED9" w:rsidRPr="00393BC5" w:rsidRDefault="00E90ED9" w:rsidP="00E90ED9">
      <w:pPr>
        <w:numPr>
          <w:ilvl w:val="0"/>
          <w:numId w:val="1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……………………………………………………..</w:t>
      </w:r>
    </w:p>
    <w:p w:rsidR="00E90ED9" w:rsidRPr="00393BC5" w:rsidRDefault="00E90ED9" w:rsidP="00E90ED9">
      <w:pPr>
        <w:numPr>
          <w:ilvl w:val="0"/>
          <w:numId w:val="1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…………………………………………………….</w:t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ab/>
        <w:t>1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>.</w:t>
      </w: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 xml:space="preserve">2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E90ED9" w:rsidRPr="00393BC5" w:rsidRDefault="00E90ED9" w:rsidP="00E90ED9">
      <w:pPr>
        <w:numPr>
          <w:ilvl w:val="0"/>
          <w:numId w:val="5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……………………………………………………..</w:t>
      </w:r>
    </w:p>
    <w:p w:rsidR="00E90ED9" w:rsidRPr="00393BC5" w:rsidRDefault="00E90ED9" w:rsidP="00E90ED9">
      <w:pPr>
        <w:numPr>
          <w:ilvl w:val="0"/>
          <w:numId w:val="5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…………………………………………………….</w:t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393BC5" w:rsidRDefault="00E90ED9" w:rsidP="00E90ED9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2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เนื้อหาสาระโดยสังเขป</w:t>
      </w:r>
    </w:p>
    <w:p w:rsidR="00E90ED9" w:rsidRPr="00393BC5" w:rsidRDefault="00E90ED9" w:rsidP="00E90ED9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</w:p>
    <w:p w:rsidR="00E90ED9" w:rsidRPr="00393BC5" w:rsidRDefault="00E90ED9" w:rsidP="00E90ED9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3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วิธีการจัดการเรียนการเรียน (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  <w:t>Pedagogy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)</w:t>
      </w:r>
    </w:p>
    <w:p w:rsidR="00E90ED9" w:rsidRPr="00393BC5" w:rsidRDefault="00E90ED9" w:rsidP="00E90ED9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  <w:lang w:bidi="th"/>
        </w:rPr>
        <w:tab/>
      </w:r>
      <w:r w:rsidRPr="00393B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rPr>
          <w:rFonts w:ascii="TH Sarabun New" w:hAnsi="TH Sarabun New" w:cs="TH Sarabun New"/>
          <w:sz w:val="32"/>
          <w:szCs w:val="32"/>
          <w:cs/>
          <w:lang w:bidi="th"/>
        </w:rPr>
      </w:pPr>
    </w:p>
    <w:p w:rsidR="00E90ED9" w:rsidRPr="00393BC5" w:rsidRDefault="00E90ED9" w:rsidP="00E90ED9">
      <w:pPr>
        <w:pStyle w:val="Heading1"/>
        <w:keepNext w:val="0"/>
        <w:keepLines w:val="0"/>
        <w:spacing w:before="0" w:after="0"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4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กระบวนการจัดการเรียนการสอน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(ระบุขั้นตอนและระยะเวลาที่ใช้)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90ED9" w:rsidRPr="00393BC5" w:rsidTr="005634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กระบวนการ/ขั้นตอน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ระยะเวลาที่ใช้</w:t>
            </w:r>
          </w:p>
        </w:tc>
      </w:tr>
      <w:tr w:rsidR="00E90ED9" w:rsidRPr="00393BC5" w:rsidTr="005634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เช่น </w:t>
            </w:r>
          </w:p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>1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. นำเข้าสู่บทเรียนด้วยกิจกรรม 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>Ice breaking</w:t>
            </w:r>
          </w:p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>2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. ทดสอบความรู้ก่อนเรียน</w:t>
            </w:r>
          </w:p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>3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. ………………….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</w:p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 xml:space="preserve">5 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นาที</w:t>
            </w:r>
          </w:p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  <w:t xml:space="preserve">5 </w:t>
            </w: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นาที</w:t>
            </w:r>
          </w:p>
          <w:p w:rsidR="00E90ED9" w:rsidRPr="00393BC5" w:rsidRDefault="00E90ED9" w:rsidP="0056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eastAsia="Sarabun" w:hAnsi="TH Sarabun New" w:cs="TH Sarabun New"/>
                <w:sz w:val="32"/>
                <w:szCs w:val="32"/>
                <w:cs/>
                <w:lang w:bidi="th"/>
              </w:rPr>
            </w:pPr>
            <w:r w:rsidRPr="00393BC5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……….</w:t>
            </w:r>
          </w:p>
        </w:tc>
      </w:tr>
    </w:tbl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lastRenderedPageBreak/>
        <w:t>5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สื่อการเรียนการสอนและแหล่งการเรียนรู้</w:t>
      </w:r>
    </w:p>
    <w:p w:rsidR="00E90ED9" w:rsidRPr="00393BC5" w:rsidRDefault="00E90ED9" w:rsidP="00E90ED9">
      <w:pPr>
        <w:numPr>
          <w:ilvl w:val="0"/>
          <w:numId w:val="4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……………………………….</w:t>
      </w:r>
    </w:p>
    <w:p w:rsidR="00E90ED9" w:rsidRPr="00393BC5" w:rsidRDefault="00E90ED9" w:rsidP="00E90ED9">
      <w:pPr>
        <w:numPr>
          <w:ilvl w:val="0"/>
          <w:numId w:val="4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>………………………………</w:t>
      </w: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6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การวัดแล</w:t>
      </w:r>
      <w:r w:rsidR="00990D1C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ะ</w:t>
      </w:r>
      <w:bookmarkStart w:id="6" w:name="_GoBack"/>
      <w:bookmarkEnd w:id="6"/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ประเมินผลการเรียนรู้ </w:t>
      </w:r>
    </w:p>
    <w:p w:rsidR="00E90ED9" w:rsidRPr="00393BC5" w:rsidRDefault="00E90ED9" w:rsidP="00E90ED9">
      <w:pPr>
        <w:numPr>
          <w:ilvl w:val="0"/>
          <w:numId w:val="3"/>
        </w:num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b/>
          <w:bCs/>
          <w:color w:val="3C4043"/>
          <w:sz w:val="32"/>
          <w:szCs w:val="32"/>
          <w:highlight w:val="white"/>
          <w:cs/>
          <w:lang w:bidi="th"/>
        </w:rPr>
        <w:t>Formative Assessment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1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.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1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) กิจกรรม/เครื่องมือวัดและประเมิน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firstLine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1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.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2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) เกณฑ์การวัดและประเมิน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firstLine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</w:p>
    <w:p w:rsidR="00E90ED9" w:rsidRPr="00393BC5" w:rsidRDefault="00E90ED9" w:rsidP="00E90ED9">
      <w:pPr>
        <w:numPr>
          <w:ilvl w:val="0"/>
          <w:numId w:val="3"/>
        </w:num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b/>
          <w:bCs/>
          <w:color w:val="3C4043"/>
          <w:sz w:val="32"/>
          <w:szCs w:val="32"/>
          <w:highlight w:val="white"/>
          <w:cs/>
          <w:lang w:bidi="th"/>
        </w:rPr>
        <w:t>Sumative Assessment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2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.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1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) กิจกรรม/เครื่องมือวัดและประเมิน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</w:p>
    <w:p w:rsidR="00E90ED9" w:rsidRPr="00393BC5" w:rsidRDefault="00E90ED9" w:rsidP="00E90ED9">
      <w:pPr>
        <w:spacing w:line="240" w:lineRule="auto"/>
        <w:ind w:left="720"/>
        <w:rPr>
          <w:rFonts w:ascii="TH Sarabun New" w:eastAsia="Arial Unicode MS" w:hAnsi="TH Sarabun New" w:cs="TH Sarabun New"/>
          <w:color w:val="3C4043"/>
          <w:sz w:val="32"/>
          <w:szCs w:val="32"/>
          <w:cs/>
          <w:lang w:bidi="th"/>
        </w:rPr>
      </w:pP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2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.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  <w:lang w:bidi="th"/>
        </w:rPr>
        <w:t>2</w:t>
      </w:r>
      <w:r w:rsidRPr="00393BC5">
        <w:rPr>
          <w:rFonts w:ascii="TH Sarabun New" w:eastAsia="Arial Unicode MS" w:hAnsi="TH Sarabun New" w:cs="TH Sarabun New"/>
          <w:color w:val="3C4043"/>
          <w:sz w:val="32"/>
          <w:szCs w:val="32"/>
          <w:highlight w:val="white"/>
          <w:cs/>
        </w:rPr>
        <w:t>) เกณฑ์การวัดและประเมิน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144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393BC5" w:rsidRDefault="00E90ED9" w:rsidP="00E90ED9">
      <w:pPr>
        <w:spacing w:line="240" w:lineRule="auto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7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ผลการป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ร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ะเมินกระบวนการจัดการเรียนการสอน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(สามารถทำในภาพรวมของรายวิชาในกรณีสอนทั้งรายวิชา หรือรายหัวข้อ ในกรณีสอนเพียงบางหัวข้อในรายวิชา)</w:t>
      </w:r>
    </w:p>
    <w:p w:rsidR="00E90ED9" w:rsidRPr="00F36CB5" w:rsidRDefault="00E90ED9" w:rsidP="00E90ED9">
      <w:pPr>
        <w:numPr>
          <w:ilvl w:val="0"/>
          <w:numId w:val="2"/>
        </w:num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F36CB5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ผลการเรียนรู้ที่เกิดขึ้นกับผู้เรียน </w:t>
      </w:r>
    </w:p>
    <w:p w:rsidR="00E90ED9" w:rsidRPr="00393BC5" w:rsidRDefault="00E90ED9" w:rsidP="00E90ED9">
      <w:pPr>
        <w:pStyle w:val="ListParagraph"/>
        <w:spacing w:line="240" w:lineRule="auto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pStyle w:val="ListParagraph"/>
        <w:spacing w:line="240" w:lineRule="auto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F36CB5" w:rsidRDefault="00E90ED9" w:rsidP="00E90ED9">
      <w:pPr>
        <w:numPr>
          <w:ilvl w:val="0"/>
          <w:numId w:val="2"/>
        </w:num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F36CB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ปัญหา / อุปสรรค</w:t>
      </w:r>
    </w:p>
    <w:p w:rsidR="00E90ED9" w:rsidRPr="00393BC5" w:rsidRDefault="00E90ED9" w:rsidP="00E90ED9">
      <w:pPr>
        <w:pStyle w:val="ListParagraph"/>
        <w:spacing w:line="240" w:lineRule="auto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pStyle w:val="ListParagraph"/>
        <w:spacing w:line="240" w:lineRule="auto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F36CB5" w:rsidRDefault="00E90ED9" w:rsidP="00E90ED9">
      <w:pPr>
        <w:numPr>
          <w:ilvl w:val="0"/>
          <w:numId w:val="2"/>
        </w:numPr>
        <w:spacing w:line="240" w:lineRule="auto"/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</w:pPr>
      <w:r w:rsidRPr="00F36CB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ข้อเสนอแนะเพื่อการพัฒนา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p w:rsidR="00E90ED9" w:rsidRPr="00393BC5" w:rsidRDefault="00E90ED9" w:rsidP="00E90ED9">
      <w:pPr>
        <w:spacing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eastAsia="Sarabun" w:hAnsi="TH Sarabun New" w:cs="TH Sarabun New"/>
          <w:sz w:val="32"/>
          <w:szCs w:val="32"/>
          <w:cs/>
          <w:lang w:bidi="th"/>
        </w:rPr>
        <w:t>8</w:t>
      </w:r>
      <w:r w:rsidRPr="00393BC5">
        <w:rPr>
          <w:rFonts w:ascii="TH Sarabun New" w:eastAsia="Sarabun" w:hAnsi="TH Sarabun New" w:cs="TH Sarabun New"/>
          <w:sz w:val="32"/>
          <w:szCs w:val="32"/>
          <w:cs/>
        </w:rPr>
        <w:t xml:space="preserve">.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มคอ.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  <w:lang w:bidi="th"/>
        </w:rPr>
        <w:t xml:space="preserve">3 </w:t>
      </w:r>
      <w:r w:rsidRPr="00393BC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ฉบับเต็มของรายวิชา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  <w:tab/>
      </w: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hAnsi="TH Sarabun New" w:cs="TH Sarabun New"/>
          <w:color w:val="3C4043"/>
          <w:sz w:val="32"/>
          <w:szCs w:val="32"/>
          <w:highlight w:val="white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E90ED9" w:rsidRPr="00393BC5" w:rsidRDefault="00E90ED9" w:rsidP="00E90ED9">
      <w:pPr>
        <w:spacing w:line="240" w:lineRule="auto"/>
        <w:ind w:left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  <w:r w:rsidRPr="00393BC5">
        <w:rPr>
          <w:rFonts w:ascii="TH Sarabun New" w:hAnsi="TH Sarabun New" w:cs="TH Sarabun New"/>
          <w:color w:val="3C4043"/>
          <w:sz w:val="32"/>
          <w:szCs w:val="32"/>
          <w:highlight w:val="white"/>
          <w:cs/>
        </w:rPr>
        <w:t>................................................................................................................................................................</w:t>
      </w:r>
    </w:p>
    <w:p w:rsidR="00AE606E" w:rsidRPr="00393BC5" w:rsidRDefault="00AE606E" w:rsidP="00393BC5">
      <w:pPr>
        <w:spacing w:line="240" w:lineRule="auto"/>
        <w:ind w:left="720"/>
        <w:rPr>
          <w:rFonts w:ascii="TH Sarabun New" w:eastAsia="Sarabun" w:hAnsi="TH Sarabun New" w:cs="TH Sarabun New"/>
          <w:sz w:val="32"/>
          <w:szCs w:val="32"/>
          <w:cs/>
          <w:lang w:bidi="th"/>
        </w:rPr>
      </w:pPr>
    </w:p>
    <w:sectPr w:rsidR="00AE606E" w:rsidRPr="00393BC5" w:rsidSect="00281A00"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C62"/>
    <w:multiLevelType w:val="multilevel"/>
    <w:tmpl w:val="D584D1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8485F4A"/>
    <w:multiLevelType w:val="multilevel"/>
    <w:tmpl w:val="DAF2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D02EB4"/>
    <w:multiLevelType w:val="multilevel"/>
    <w:tmpl w:val="3FCE52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54328C6"/>
    <w:multiLevelType w:val="hybridMultilevel"/>
    <w:tmpl w:val="F5CAE0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F66739"/>
    <w:multiLevelType w:val="hybridMultilevel"/>
    <w:tmpl w:val="03401D54"/>
    <w:lvl w:ilvl="0" w:tplc="12A2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D770DC"/>
    <w:multiLevelType w:val="multilevel"/>
    <w:tmpl w:val="155A9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710E63DE"/>
    <w:multiLevelType w:val="hybridMultilevel"/>
    <w:tmpl w:val="004833FC"/>
    <w:lvl w:ilvl="0" w:tplc="F516D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63E22"/>
    <w:multiLevelType w:val="hybridMultilevel"/>
    <w:tmpl w:val="9AB240D4"/>
    <w:lvl w:ilvl="0" w:tplc="9C54C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686845"/>
    <w:multiLevelType w:val="multilevel"/>
    <w:tmpl w:val="D7DA7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C6291B"/>
    <w:multiLevelType w:val="multilevel"/>
    <w:tmpl w:val="F7E2340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0" w15:restartNumberingAfterBreak="0">
    <w:nsid w:val="797373CA"/>
    <w:multiLevelType w:val="multilevel"/>
    <w:tmpl w:val="A2505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BC7679A"/>
    <w:multiLevelType w:val="hybridMultilevel"/>
    <w:tmpl w:val="8CE6E6A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90"/>
    <w:rsid w:val="000B7277"/>
    <w:rsid w:val="00281A00"/>
    <w:rsid w:val="00393BC5"/>
    <w:rsid w:val="003959FE"/>
    <w:rsid w:val="007E592F"/>
    <w:rsid w:val="00990D1C"/>
    <w:rsid w:val="00AE606E"/>
    <w:rsid w:val="00B9220C"/>
    <w:rsid w:val="00C15780"/>
    <w:rsid w:val="00D03755"/>
    <w:rsid w:val="00D40690"/>
    <w:rsid w:val="00E90ED9"/>
    <w:rsid w:val="00F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AE07"/>
  <w15:docId w15:val="{5B6FF49E-F49B-4BDB-A0C3-FAEA3F1B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ordi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6E"/>
    <w:pPr>
      <w:spacing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6E"/>
    <w:rPr>
      <w:rFonts w:ascii="Segoe UI" w:hAnsi="Segoe UI" w:cs="Angsana New"/>
      <w:sz w:val="18"/>
    </w:rPr>
  </w:style>
  <w:style w:type="paragraph" w:styleId="ListParagraph">
    <w:name w:val="List Paragraph"/>
    <w:basedOn w:val="Normal"/>
    <w:uiPriority w:val="34"/>
    <w:qFormat/>
    <w:rsid w:val="00AE606E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cp:lastPrinted>2020-09-14T07:31:00Z</cp:lastPrinted>
  <dcterms:created xsi:type="dcterms:W3CDTF">2020-09-14T04:01:00Z</dcterms:created>
  <dcterms:modified xsi:type="dcterms:W3CDTF">2020-09-15T06:55:00Z</dcterms:modified>
</cp:coreProperties>
</file>